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04"/>
      </w:tblGrid>
      <w:tr w:rsidR="00B05D9C" w:rsidTr="00B37FD7">
        <w:trPr>
          <w:trHeight w:val="549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5D9C" w:rsidRDefault="00B05D9C" w:rsidP="00B37FD7">
            <w:pPr>
              <w:jc w:val="center"/>
              <w:rPr>
                <w:b/>
                <w:sz w:val="16"/>
                <w:szCs w:val="16"/>
              </w:rPr>
            </w:pPr>
          </w:p>
          <w:p w:rsidR="00B05D9C" w:rsidRDefault="00B05D9C" w:rsidP="00B37FD7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B05D9C" w:rsidTr="00B37FD7">
        <w:trPr>
          <w:cantSplit/>
          <w:trHeight w:val="64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Pr="00115179" w:rsidRDefault="007A3C44" w:rsidP="00B37FD7">
            <w:pPr>
              <w:jc w:val="center"/>
              <w:rPr>
                <w:bCs/>
              </w:rPr>
            </w:pPr>
            <w:r>
              <w:rPr>
                <w:bCs/>
              </w:rPr>
              <w:t>Kultura, sztuka, ochrona dóbr kultury i dziedzictwa narodowego</w:t>
            </w:r>
          </w:p>
        </w:tc>
      </w:tr>
      <w:tr w:rsidR="00B05D9C" w:rsidTr="00B37FD7">
        <w:trPr>
          <w:cantSplit/>
          <w:trHeight w:val="68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7A3C44" w:rsidP="00B37F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Na Rzecz Rozwoju Wsi „Aniołowo”</w:t>
            </w:r>
          </w:p>
          <w:p w:rsidR="00B05D9C" w:rsidRDefault="007A3C44" w:rsidP="00B37FD7">
            <w:pPr>
              <w:jc w:val="center"/>
              <w:rPr>
                <w:b/>
                <w:bCs/>
              </w:rPr>
            </w:pPr>
            <w:r>
              <w:rPr>
                <w:rFonts w:eastAsia="Arial Unicode MS"/>
              </w:rPr>
              <w:t>Aniołowo 7,</w:t>
            </w:r>
            <w:r w:rsidR="00B05D9C" w:rsidRPr="0094380A">
              <w:rPr>
                <w:rFonts w:eastAsia="Arial Unicode MS"/>
              </w:rPr>
              <w:t xml:space="preserve"> 14-400 Pasłęk</w:t>
            </w:r>
          </w:p>
        </w:tc>
      </w:tr>
      <w:tr w:rsidR="00B05D9C" w:rsidTr="00B37FD7">
        <w:trPr>
          <w:cantSplit/>
          <w:trHeight w:val="126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Pr="00265153" w:rsidRDefault="003B5B68" w:rsidP="00B37FD7">
            <w:pPr>
              <w:pStyle w:val="NormalnyWeb"/>
              <w:jc w:val="center"/>
            </w:pPr>
            <w:r>
              <w:rPr>
                <w:rFonts w:eastAsia="Arial Unicode MS"/>
              </w:rPr>
              <w:t>„VI Piknik Organizacji Pozarządowych Powiatu Elbląskiego”</w:t>
            </w:r>
            <w:bookmarkStart w:id="0" w:name="_GoBack"/>
            <w:bookmarkEnd w:id="0"/>
          </w:p>
        </w:tc>
      </w:tr>
      <w:tr w:rsidR="00B05D9C" w:rsidTr="00B37FD7">
        <w:trPr>
          <w:cantSplit/>
          <w:trHeight w:val="39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Uwagi wraz </w:t>
            </w:r>
            <w:r>
              <w:rPr>
                <w:b/>
              </w:rPr>
              <w:br/>
              <w:t>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rPr>
                <w:b/>
                <w:bCs/>
              </w:rPr>
            </w:pPr>
          </w:p>
        </w:tc>
      </w:tr>
      <w:tr w:rsidR="00B05D9C" w:rsidTr="00B37FD7">
        <w:trPr>
          <w:cantSplit/>
          <w:trHeight w:val="19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Dane zgłaszającego uwagi (imię </w:t>
            </w:r>
            <w:r>
              <w:rPr>
                <w:b/>
              </w:rPr>
              <w:br/>
              <w:t xml:space="preserve">i nazwisko, nazwa podmiotu, adres korespondencyjny </w:t>
            </w:r>
            <w:r>
              <w:rPr>
                <w:b/>
              </w:rPr>
              <w:br/>
              <w:t>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</w:tc>
      </w:tr>
      <w:tr w:rsidR="00B05D9C" w:rsidTr="00B37FD7">
        <w:trPr>
          <w:cantSplit/>
          <w:trHeight w:val="82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b/>
                <w:bCs/>
              </w:rPr>
            </w:pPr>
          </w:p>
        </w:tc>
      </w:tr>
      <w:tr w:rsidR="00B05D9C" w:rsidTr="00B37FD7">
        <w:trPr>
          <w:cantSplit/>
          <w:trHeight w:val="35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</w:tc>
      </w:tr>
    </w:tbl>
    <w:p w:rsidR="00654E1E" w:rsidRDefault="00654E1E"/>
    <w:sectPr w:rsidR="006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9C"/>
    <w:rsid w:val="003B5B68"/>
    <w:rsid w:val="003C7278"/>
    <w:rsid w:val="00654E1E"/>
    <w:rsid w:val="007A3C44"/>
    <w:rsid w:val="00903977"/>
    <w:rsid w:val="00937858"/>
    <w:rsid w:val="00B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5D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5D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</cp:revision>
  <dcterms:created xsi:type="dcterms:W3CDTF">2017-04-19T11:01:00Z</dcterms:created>
  <dcterms:modified xsi:type="dcterms:W3CDTF">2017-06-06T06:51:00Z</dcterms:modified>
</cp:coreProperties>
</file>